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9DF" w14:textId="77777777" w:rsidR="00BF34BD" w:rsidRPr="006C6376" w:rsidRDefault="00BF34BD" w:rsidP="00D27836">
      <w:pPr>
        <w:tabs>
          <w:tab w:val="left" w:pos="1701"/>
        </w:tabs>
        <w:jc w:val="center"/>
        <w:rPr>
          <w:rFonts w:ascii="Meiryo UI" w:eastAsia="Meiryo UI" w:hAnsi="Meiryo UI"/>
          <w:b/>
          <w:sz w:val="48"/>
          <w:szCs w:val="48"/>
        </w:rPr>
      </w:pPr>
      <w:r w:rsidRPr="006C6376">
        <w:rPr>
          <w:rFonts w:ascii="Meiryo UI" w:eastAsia="Meiryo UI" w:hAnsi="Meiryo UI" w:hint="eastAsia"/>
          <w:b/>
          <w:sz w:val="48"/>
          <w:szCs w:val="48"/>
        </w:rPr>
        <w:t>メディカル・サイエンス　セミナー</w:t>
      </w:r>
    </w:p>
    <w:p w14:paraId="09404FF8" w14:textId="360364B5" w:rsidR="00AF220E" w:rsidRPr="00C03082" w:rsidRDefault="003833F4" w:rsidP="00C03082">
      <w:pPr>
        <w:spacing w:beforeLines="50" w:before="180" w:line="540" w:lineRule="exact"/>
        <w:jc w:val="center"/>
        <w:rPr>
          <w:rFonts w:ascii="メイリオ" w:eastAsia="メイリオ" w:hAnsi="メイリオ" w:cs="メイリオ"/>
          <w:bCs/>
          <w:lang w:eastAsia="zh-TW"/>
        </w:rPr>
      </w:pPr>
      <w:r w:rsidRPr="00C03082">
        <w:rPr>
          <w:rFonts w:ascii="メイリオ" w:eastAsia="メイリオ" w:hAnsi="メイリオ" w:cs="メイリオ" w:hint="eastAsia"/>
          <w:bCs/>
          <w:sz w:val="44"/>
          <w:szCs w:val="44"/>
          <w:lang w:eastAsia="zh-TW"/>
        </w:rPr>
        <w:t>参加申込用紙</w:t>
      </w:r>
    </w:p>
    <w:p w14:paraId="034884F6" w14:textId="5D035F35" w:rsidR="008D7BF7" w:rsidRPr="00C03082" w:rsidRDefault="00C03082" w:rsidP="00C03082">
      <w:pPr>
        <w:spacing w:line="540" w:lineRule="exact"/>
        <w:jc w:val="center"/>
        <w:rPr>
          <w:rFonts w:ascii="Meiryo UI" w:eastAsia="Meiryo UI" w:hAnsi="Meiryo UI"/>
          <w:bCs/>
          <w:sz w:val="32"/>
          <w:szCs w:val="32"/>
          <w:lang w:eastAsia="zh-TW"/>
        </w:rPr>
      </w:pPr>
      <w:r w:rsidRPr="00C03082">
        <w:rPr>
          <w:rFonts w:ascii="Meiryo UI" w:eastAsia="Meiryo UI" w:hAnsi="Meiryo UI" w:cs="メイリオ" w:hint="eastAsia"/>
          <w:bCs/>
          <w:sz w:val="32"/>
          <w:szCs w:val="32"/>
        </w:rPr>
        <w:t>（2</w:t>
      </w:r>
      <w:r w:rsidRPr="00C03082">
        <w:rPr>
          <w:rFonts w:ascii="Meiryo UI" w:eastAsia="Meiryo UI" w:hAnsi="Meiryo UI" w:cs="メイリオ"/>
          <w:bCs/>
          <w:sz w:val="32"/>
          <w:szCs w:val="32"/>
        </w:rPr>
        <w:t>022</w:t>
      </w:r>
      <w:r w:rsidRPr="00C03082">
        <w:rPr>
          <w:rFonts w:ascii="Meiryo UI" w:eastAsia="Meiryo UI" w:hAnsi="Meiryo UI" w:cs="メイリオ" w:hint="eastAsia"/>
          <w:bCs/>
          <w:sz w:val="32"/>
          <w:szCs w:val="32"/>
        </w:rPr>
        <w:t>年1月2</w:t>
      </w:r>
      <w:r w:rsidRPr="00C03082">
        <w:rPr>
          <w:rFonts w:ascii="Meiryo UI" w:eastAsia="Meiryo UI" w:hAnsi="Meiryo UI" w:cs="メイリオ"/>
          <w:bCs/>
          <w:sz w:val="32"/>
          <w:szCs w:val="32"/>
        </w:rPr>
        <w:t>1</w:t>
      </w:r>
      <w:r w:rsidRPr="00C03082">
        <w:rPr>
          <w:rFonts w:ascii="Meiryo UI" w:eastAsia="Meiryo UI" w:hAnsi="Meiryo UI" w:cs="メイリオ" w:hint="eastAsia"/>
          <w:bCs/>
          <w:sz w:val="32"/>
          <w:szCs w:val="32"/>
        </w:rPr>
        <w:t>日</w:t>
      </w:r>
      <w:r>
        <w:rPr>
          <w:rFonts w:ascii="Meiryo UI" w:eastAsia="Meiryo UI" w:hAnsi="Meiryo UI" w:cs="メイリオ" w:hint="eastAsia"/>
          <w:bCs/>
          <w:sz w:val="32"/>
          <w:szCs w:val="32"/>
        </w:rPr>
        <w:t>開催</w:t>
      </w:r>
      <w:r w:rsidRPr="00C03082">
        <w:rPr>
          <w:rFonts w:ascii="Meiryo UI" w:eastAsia="Meiryo UI" w:hAnsi="Meiryo UI" w:cs="メイリオ" w:hint="eastAsia"/>
          <w:bCs/>
          <w:sz w:val="32"/>
          <w:szCs w:val="32"/>
        </w:rPr>
        <w:t>）</w:t>
      </w:r>
    </w:p>
    <w:p w14:paraId="6ED5BC74" w14:textId="3F12C5DF" w:rsidR="00AF220E" w:rsidRPr="006C6376" w:rsidRDefault="003833F4" w:rsidP="00C03082">
      <w:pPr>
        <w:spacing w:beforeLines="50" w:before="180"/>
        <w:rPr>
          <w:rStyle w:val="a3"/>
          <w:rFonts w:ascii="Meiryo UI" w:eastAsia="Meiryo UI" w:hAnsi="Meiryo UI"/>
          <w:sz w:val="24"/>
          <w:szCs w:val="24"/>
          <w:lang w:eastAsia="zh-TW"/>
        </w:rPr>
      </w:pPr>
      <w:r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申込先</w:t>
      </w:r>
      <w:r w:rsidR="00D03D15"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：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>公益財団法人</w:t>
      </w:r>
      <w:r w:rsidR="00D03D15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　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日本感染症医薬品協会　 </w:t>
      </w:r>
      <w:hyperlink r:id="rId7" w:history="1">
        <w:r w:rsidR="00D03D15" w:rsidRPr="006C6376">
          <w:rPr>
            <w:rStyle w:val="a3"/>
            <w:rFonts w:ascii="Meiryo UI" w:eastAsia="Meiryo UI" w:hAnsi="Meiryo UI"/>
            <w:sz w:val="24"/>
            <w:szCs w:val="24"/>
            <w:lang w:eastAsia="zh-TW"/>
          </w:rPr>
          <w:t>seminar@antibiotics.or.jp</w:t>
        </w:r>
      </w:hyperlink>
    </w:p>
    <w:p w14:paraId="029DBA84" w14:textId="77777777" w:rsidR="0076006F" w:rsidRPr="006C6376" w:rsidRDefault="0076006F" w:rsidP="00C03082">
      <w:pPr>
        <w:spacing w:line="540" w:lineRule="exact"/>
        <w:jc w:val="center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299"/>
      </w:tblGrid>
      <w:tr w:rsidR="00AF220E" w:rsidRPr="002C74A8" w14:paraId="562D9CD0" w14:textId="77777777" w:rsidTr="006C6376">
        <w:trPr>
          <w:trHeight w:val="965"/>
          <w:jc w:val="center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BA607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C74A8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0D2600" w14:textId="53CBFBC9" w:rsidR="002C74A8" w:rsidRPr="002C74A8" w:rsidRDefault="002C74A8" w:rsidP="002C74A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8CB68" w14:textId="0E92BD33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E710BCB" w14:textId="77777777" w:rsidR="006C6376" w:rsidRPr="002C74A8" w:rsidRDefault="006C6376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F777E1A" w14:textId="05B913C9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080EDD95" w14:textId="77777777" w:rsidTr="001273E1">
        <w:trPr>
          <w:trHeight w:val="903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5AAA9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所属機関名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0D9BB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652F85E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6383B8C6" w14:textId="77777777" w:rsidTr="006C6376">
        <w:trPr>
          <w:trHeight w:val="900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4FC8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5F372" w14:textId="77777777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599C7D67" w14:textId="13FDAF2C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4E588888" w14:textId="77777777" w:rsidTr="006C6376">
        <w:trPr>
          <w:trHeight w:val="891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7465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392E" w14:textId="1858C675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5B22C805" w14:textId="77777777" w:rsidTr="006C6376">
        <w:trPr>
          <w:trHeight w:val="844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95C2" w14:textId="53874322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住</w:t>
            </w:r>
            <w:r w:rsidR="002C74A8" w:rsidRPr="002C74A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DFE2B" w14:textId="77777777" w:rsidR="00AF220E" w:rsidRDefault="003833F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3AD010D6" w14:textId="53CB941D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7D21B" w14:textId="40EAE740" w:rsidR="006D3A39" w:rsidRPr="001273E1" w:rsidRDefault="006D3A39" w:rsidP="006D3A39">
      <w:pPr>
        <w:pStyle w:val="ab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1273E1">
        <w:rPr>
          <w:rFonts w:ascii="Meiryo UI" w:eastAsia="Meiryo UI" w:hAnsi="Meiryo UI" w:hint="eastAsia"/>
          <w:sz w:val="21"/>
          <w:szCs w:val="21"/>
        </w:rPr>
        <w:t>個人情報は、講演会の受付簿の作成、その他会合の開催案内</w:t>
      </w:r>
      <w:r w:rsidR="00AF59DD">
        <w:rPr>
          <w:rFonts w:ascii="Meiryo UI" w:eastAsia="Meiryo UI" w:hAnsi="Meiryo UI" w:hint="eastAsia"/>
          <w:sz w:val="21"/>
          <w:szCs w:val="21"/>
        </w:rPr>
        <w:t>等</w:t>
      </w:r>
      <w:r w:rsidRPr="001273E1">
        <w:rPr>
          <w:rFonts w:ascii="Meiryo UI" w:eastAsia="Meiryo UI" w:hAnsi="Meiryo UI" w:hint="eastAsia"/>
          <w:sz w:val="21"/>
          <w:szCs w:val="21"/>
        </w:rPr>
        <w:t>送付の為に使用し、</w:t>
      </w:r>
    </w:p>
    <w:p w14:paraId="15240934" w14:textId="77777777" w:rsidR="006D3A39" w:rsidRPr="002C74A8" w:rsidRDefault="006D3A39" w:rsidP="005E73C7">
      <w:pPr>
        <w:adjustRightInd w:val="0"/>
        <w:ind w:leftChars="136" w:left="707" w:firstLine="2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C6376">
        <w:rPr>
          <w:rFonts w:ascii="Meiryo UI" w:eastAsia="Meiryo UI" w:hAnsi="Meiryo UI" w:hint="eastAsia"/>
          <w:sz w:val="21"/>
          <w:szCs w:val="21"/>
        </w:rPr>
        <w:t>ご本人の同意なく第三者に提供することはございません。</w:t>
      </w:r>
    </w:p>
    <w:p w14:paraId="60603F55" w14:textId="28E5CDDB" w:rsidR="00AF220E" w:rsidRPr="008052BF" w:rsidRDefault="003833F4" w:rsidP="006E01B8">
      <w:pPr>
        <w:spacing w:beforeLines="50" w:before="180" w:afterLines="50" w:after="180"/>
        <w:jc w:val="left"/>
        <w:rPr>
          <w:rFonts w:ascii="Meiryo UI" w:eastAsia="Meiryo UI" w:hAnsi="Meiryo UI" w:cs="メイリオ"/>
          <w:sz w:val="24"/>
          <w:szCs w:val="24"/>
          <w:lang w:eastAsia="zh-TW"/>
        </w:rPr>
      </w:pPr>
      <w:r w:rsidRPr="006C6376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申込締切日：</w:t>
      </w:r>
      <w:r w:rsidR="003C321D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20</w:t>
      </w:r>
      <w:r w:rsidR="006E01B8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</w:t>
      </w:r>
      <w:r w:rsidR="00C03082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2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年</w:t>
      </w:r>
      <w:r w:rsidR="00AA3A38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1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月</w:t>
      </w:r>
      <w:r w:rsidR="00C03082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7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日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（</w:t>
      </w:r>
      <w:r w:rsidR="00730B3E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金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）</w:t>
      </w:r>
    </w:p>
    <w:p w14:paraId="35522FA4" w14:textId="0471AF25" w:rsidR="00D27836" w:rsidRPr="006C6376" w:rsidRDefault="00D27836" w:rsidP="006C6376">
      <w:pPr>
        <w:tabs>
          <w:tab w:val="left" w:pos="1843"/>
          <w:tab w:val="left" w:pos="2268"/>
        </w:tabs>
        <w:spacing w:line="0" w:lineRule="atLeast"/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参　加　費</w:t>
      </w:r>
      <w:r w:rsidRPr="006C6376">
        <w:rPr>
          <w:rFonts w:ascii="Meiryo UI" w:eastAsia="Meiryo UI" w:hAnsi="Meiryo UI"/>
          <w:sz w:val="24"/>
          <w:szCs w:val="24"/>
        </w:rPr>
        <w:tab/>
      </w:r>
      <w:r w:rsidRPr="006C6376">
        <w:rPr>
          <w:rFonts w:ascii="Meiryo UI" w:eastAsia="Meiryo UI" w:hAnsi="Meiryo UI" w:hint="eastAsia"/>
          <w:sz w:val="24"/>
          <w:szCs w:val="24"/>
        </w:rPr>
        <w:t>：</w:t>
      </w:r>
      <w:r w:rsidRPr="006C6376">
        <w:rPr>
          <w:rFonts w:ascii="Meiryo UI" w:eastAsia="Meiryo UI" w:hAnsi="Meiryo UI"/>
          <w:sz w:val="24"/>
          <w:szCs w:val="24"/>
        </w:rPr>
        <w:tab/>
      </w:r>
      <w:r w:rsidR="001273E1">
        <w:rPr>
          <w:rFonts w:ascii="Meiryo UI" w:eastAsia="Meiryo UI" w:hAnsi="Meiryo UI" w:hint="eastAsia"/>
          <w:sz w:val="24"/>
          <w:szCs w:val="24"/>
        </w:rPr>
        <w:t>2,000</w:t>
      </w:r>
      <w:r w:rsidRPr="006C6376">
        <w:rPr>
          <w:rFonts w:ascii="Meiryo UI" w:eastAsia="Meiryo UI" w:hAnsi="Meiryo UI" w:hint="eastAsia"/>
          <w:sz w:val="24"/>
          <w:szCs w:val="24"/>
        </w:rPr>
        <w:t>円</w:t>
      </w:r>
    </w:p>
    <w:p w14:paraId="4D9D2DBF" w14:textId="15E62410" w:rsidR="00C833AC" w:rsidRPr="006C6376" w:rsidRDefault="00AB0D0B" w:rsidP="00D27836">
      <w:pPr>
        <w:tabs>
          <w:tab w:val="left" w:pos="1843"/>
          <w:tab w:val="left" w:pos="2268"/>
        </w:tabs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お支払方法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D27836" w:rsidRPr="006C6376">
        <w:rPr>
          <w:rFonts w:ascii="Meiryo UI" w:eastAsia="Meiryo UI" w:hAnsi="Meiryo UI" w:hint="eastAsia"/>
          <w:sz w:val="24"/>
          <w:szCs w:val="24"/>
        </w:rPr>
        <w:t>：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C833AC" w:rsidRPr="006C6376">
        <w:rPr>
          <w:rFonts w:ascii="Meiryo UI" w:eastAsia="Meiryo UI" w:hAnsi="Meiryo UI" w:hint="eastAsia"/>
          <w:sz w:val="24"/>
          <w:szCs w:val="24"/>
        </w:rPr>
        <w:t>銀行振込</w:t>
      </w:r>
    </w:p>
    <w:p w14:paraId="232415DD" w14:textId="69C7CB2A" w:rsidR="00981EE7" w:rsidRPr="006C6376" w:rsidRDefault="006D3A39" w:rsidP="00D27836">
      <w:pPr>
        <w:tabs>
          <w:tab w:val="left" w:pos="284"/>
          <w:tab w:val="left" w:pos="1985"/>
          <w:tab w:val="left" w:pos="2552"/>
        </w:tabs>
        <w:adjustRightInd w:val="0"/>
        <w:ind w:leftChars="81" w:left="421"/>
        <w:jc w:val="left"/>
        <w:textAlignment w:val="baseline"/>
        <w:rPr>
          <w:rFonts w:ascii="Meiryo UI" w:eastAsia="Meiryo UI" w:hAnsi="Meiryo UI"/>
          <w:sz w:val="22"/>
          <w:szCs w:val="22"/>
        </w:rPr>
      </w:pPr>
      <w:r w:rsidRPr="006D3A39">
        <w:rPr>
          <w:rFonts w:ascii="Meiryo UI" w:eastAsia="Meiryo UI" w:hAnsi="Meiryo UI" w:hint="eastAsia"/>
          <w:sz w:val="22"/>
          <w:szCs w:val="22"/>
        </w:rPr>
        <w:t>申込書が到着次第、請求書を送付いたします。</w:t>
      </w:r>
    </w:p>
    <w:p w14:paraId="3DBD7964" w14:textId="085A255B" w:rsidR="006D3A39" w:rsidRPr="006D3A39" w:rsidRDefault="003833F4" w:rsidP="006D3A39">
      <w:pPr>
        <w:adjustRightInd w:val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D3A39">
        <w:rPr>
          <w:rFonts w:ascii="Meiryo UI" w:eastAsia="Meiryo UI" w:hAnsi="Meiryo UI" w:hint="eastAsia"/>
          <w:sz w:val="21"/>
          <w:szCs w:val="21"/>
        </w:rPr>
        <w:t xml:space="preserve"> </w:t>
      </w:r>
    </w:p>
    <w:sectPr w:rsidR="006D3A39" w:rsidRPr="006D3A39" w:rsidSect="00400E51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C363" w14:textId="77777777" w:rsidR="00C21127" w:rsidRDefault="00C21127">
      <w:r>
        <w:separator/>
      </w:r>
    </w:p>
  </w:endnote>
  <w:endnote w:type="continuationSeparator" w:id="0">
    <w:p w14:paraId="647D743C" w14:textId="77777777" w:rsidR="00C21127" w:rsidRDefault="00C2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241F" w14:textId="77777777" w:rsidR="00C21127" w:rsidRDefault="00C21127">
      <w:r>
        <w:separator/>
      </w:r>
    </w:p>
  </w:footnote>
  <w:footnote w:type="continuationSeparator" w:id="0">
    <w:p w14:paraId="00C2CD41" w14:textId="77777777" w:rsidR="00C21127" w:rsidRDefault="00C2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7E1D" w14:textId="77777777" w:rsidR="008D7BF7" w:rsidRPr="00B74B1B" w:rsidRDefault="008D7BF7" w:rsidP="00B74B1B">
    <w:pPr>
      <w:pStyle w:val="a5"/>
      <w:jc w:val="right"/>
      <w:rPr>
        <w:rFonts w:ascii="Verdana" w:hAnsi="Verdana"/>
        <w:sz w:val="22"/>
        <w:szCs w:val="22"/>
      </w:rPr>
    </w:pPr>
    <w:r w:rsidRPr="00B74B1B">
      <w:rPr>
        <w:rFonts w:ascii="Verdana" w:hAnsi="Verdana"/>
        <w:sz w:val="22"/>
        <w:szCs w:val="22"/>
      </w:rPr>
      <w:t>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4BB"/>
    <w:multiLevelType w:val="hybridMultilevel"/>
    <w:tmpl w:val="BE66D5CE"/>
    <w:lvl w:ilvl="0" w:tplc="C4462F10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" w15:restartNumberingAfterBreak="0">
    <w:nsid w:val="3DD262F3"/>
    <w:multiLevelType w:val="hybridMultilevel"/>
    <w:tmpl w:val="179C4162"/>
    <w:lvl w:ilvl="0" w:tplc="7AA23F06">
      <w:numFmt w:val="bullet"/>
      <w:lvlText w:val="※"/>
      <w:lvlJc w:val="left"/>
      <w:pPr>
        <w:ind w:left="734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0"/>
    <w:rsid w:val="00016AAE"/>
    <w:rsid w:val="00080782"/>
    <w:rsid w:val="00084ECC"/>
    <w:rsid w:val="0008569E"/>
    <w:rsid w:val="000A7AC0"/>
    <w:rsid w:val="000C0863"/>
    <w:rsid w:val="000F6F4C"/>
    <w:rsid w:val="00111688"/>
    <w:rsid w:val="0012015E"/>
    <w:rsid w:val="001273E1"/>
    <w:rsid w:val="00154152"/>
    <w:rsid w:val="001F3E57"/>
    <w:rsid w:val="00242413"/>
    <w:rsid w:val="002525B8"/>
    <w:rsid w:val="00264CF7"/>
    <w:rsid w:val="002C195F"/>
    <w:rsid w:val="002C74A8"/>
    <w:rsid w:val="00322279"/>
    <w:rsid w:val="003833F4"/>
    <w:rsid w:val="003855E9"/>
    <w:rsid w:val="003C321D"/>
    <w:rsid w:val="003E1890"/>
    <w:rsid w:val="00400E51"/>
    <w:rsid w:val="0040354F"/>
    <w:rsid w:val="00495E4C"/>
    <w:rsid w:val="004C545D"/>
    <w:rsid w:val="0052000A"/>
    <w:rsid w:val="00587B55"/>
    <w:rsid w:val="005E73C7"/>
    <w:rsid w:val="006077CC"/>
    <w:rsid w:val="00626810"/>
    <w:rsid w:val="00674566"/>
    <w:rsid w:val="006808D0"/>
    <w:rsid w:val="006C0745"/>
    <w:rsid w:val="006C6376"/>
    <w:rsid w:val="006D3A39"/>
    <w:rsid w:val="006E01B8"/>
    <w:rsid w:val="006E53D5"/>
    <w:rsid w:val="0071507B"/>
    <w:rsid w:val="007176D5"/>
    <w:rsid w:val="00730B3E"/>
    <w:rsid w:val="00752C2E"/>
    <w:rsid w:val="0076006F"/>
    <w:rsid w:val="007B6B70"/>
    <w:rsid w:val="007C1B59"/>
    <w:rsid w:val="007C4946"/>
    <w:rsid w:val="008052BF"/>
    <w:rsid w:val="00880287"/>
    <w:rsid w:val="008D7BF7"/>
    <w:rsid w:val="008E1638"/>
    <w:rsid w:val="0092703D"/>
    <w:rsid w:val="00937B9A"/>
    <w:rsid w:val="00954E0E"/>
    <w:rsid w:val="00981EE7"/>
    <w:rsid w:val="0098324E"/>
    <w:rsid w:val="00A86A76"/>
    <w:rsid w:val="00AA3A38"/>
    <w:rsid w:val="00AB0D0B"/>
    <w:rsid w:val="00AC02C5"/>
    <w:rsid w:val="00AC0B2C"/>
    <w:rsid w:val="00AC0F76"/>
    <w:rsid w:val="00AF220E"/>
    <w:rsid w:val="00AF59DD"/>
    <w:rsid w:val="00B42178"/>
    <w:rsid w:val="00B74B1B"/>
    <w:rsid w:val="00B829D9"/>
    <w:rsid w:val="00B854D0"/>
    <w:rsid w:val="00B9565D"/>
    <w:rsid w:val="00BF12BE"/>
    <w:rsid w:val="00BF34BD"/>
    <w:rsid w:val="00C03082"/>
    <w:rsid w:val="00C10CC7"/>
    <w:rsid w:val="00C21127"/>
    <w:rsid w:val="00C833AC"/>
    <w:rsid w:val="00C91FC8"/>
    <w:rsid w:val="00C968E9"/>
    <w:rsid w:val="00D03D15"/>
    <w:rsid w:val="00D0453E"/>
    <w:rsid w:val="00D27836"/>
    <w:rsid w:val="00D27E7A"/>
    <w:rsid w:val="00D45E0B"/>
    <w:rsid w:val="00D5469F"/>
    <w:rsid w:val="00D5617E"/>
    <w:rsid w:val="00D765EB"/>
    <w:rsid w:val="00D96F61"/>
    <w:rsid w:val="00DD2AC3"/>
    <w:rsid w:val="00E2788F"/>
    <w:rsid w:val="00E34207"/>
    <w:rsid w:val="00E40ECB"/>
    <w:rsid w:val="00E51604"/>
    <w:rsid w:val="00EB5975"/>
    <w:rsid w:val="00EC518F"/>
    <w:rsid w:val="00ED4021"/>
    <w:rsid w:val="00EE3589"/>
    <w:rsid w:val="00F31E1C"/>
    <w:rsid w:val="00F44BE0"/>
    <w:rsid w:val="00F8378D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E820"/>
  <w15:chartTrackingRefBased/>
  <w15:docId w15:val="{62A8F5CD-207A-4AAD-9776-CEDAB6D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D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6B7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0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eminar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jara-7</cp:lastModifiedBy>
  <cp:revision>2</cp:revision>
  <cp:lastPrinted>2021-09-29T04:23:00Z</cp:lastPrinted>
  <dcterms:created xsi:type="dcterms:W3CDTF">2021-12-03T17:19:00Z</dcterms:created>
  <dcterms:modified xsi:type="dcterms:W3CDTF">2021-12-03T17:19:00Z</dcterms:modified>
</cp:coreProperties>
</file>